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860A55" w:rsidRPr="009C0F5D" w:rsidRDefault="00B86B94" w:rsidP="009C0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итогах</w:t>
      </w:r>
      <w:r w:rsidR="009C0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закупа способом запроса ценовых предложений </w:t>
      </w:r>
      <w:r w:rsidR="00CB2DA5" w:rsidRPr="00CB2DA5">
        <w:rPr>
          <w:rFonts w:ascii="Times New Roman" w:hAnsi="Times New Roman" w:cs="Times New Roman"/>
          <w:b/>
          <w:sz w:val="24"/>
          <w:szCs w:val="24"/>
        </w:rPr>
        <w:t>лекарственных средств, в рамках оказания гарантированного объема бесплатной медицинской помощи</w:t>
      </w:r>
      <w:r w:rsidR="00CB2DA5" w:rsidRPr="00CB2D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B2DA5" w:rsidRPr="00CB2DA5">
        <w:rPr>
          <w:rFonts w:ascii="Times New Roman" w:hAnsi="Times New Roman" w:cs="Times New Roman"/>
          <w:b/>
          <w:sz w:val="24"/>
          <w:szCs w:val="24"/>
        </w:rPr>
        <w:t>и (или) в системе обязательного социального медицинского страхования</w:t>
      </w:r>
    </w:p>
    <w:p w:rsidR="00B4427E" w:rsidRPr="00461ADD" w:rsidRDefault="00B4427E" w:rsidP="00461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61ADD" w:rsidRDefault="00461ADD" w:rsidP="00461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</w:pPr>
    </w:p>
    <w:p w:rsidR="00E45931" w:rsidRDefault="00E45931" w:rsidP="00461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</w:pPr>
    </w:p>
    <w:p w:rsidR="00D3669D" w:rsidRPr="00D3669D" w:rsidRDefault="009C0F5D" w:rsidP="00FF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D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8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2967D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335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957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C9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C9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3957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proofErr w:type="gramEnd"/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3957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</w:t>
      </w:r>
      <w:r w:rsidR="006444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B1D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3957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860A55" w:rsidRDefault="00860A55" w:rsidP="00BE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val="kk-KZ" w:eastAsia="ru-RU"/>
        </w:rPr>
      </w:pPr>
    </w:p>
    <w:p w:rsidR="003C5D6B" w:rsidRDefault="003C5D6B" w:rsidP="00BE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val="kk-KZ" w:eastAsia="ru-RU"/>
        </w:rPr>
      </w:pPr>
    </w:p>
    <w:p w:rsidR="003957F6" w:rsidRDefault="003957F6" w:rsidP="00BE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val="kk-KZ" w:eastAsia="ru-RU"/>
        </w:rPr>
      </w:pPr>
    </w:p>
    <w:p w:rsidR="00694452" w:rsidRPr="003C5D6B" w:rsidRDefault="00694452" w:rsidP="00BE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proofErr w:type="spellStart"/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</w:t>
      </w:r>
      <w:proofErr w:type="spellEnd"/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 xml:space="preserve">030900, Республика Казахстан, Актюбинская область,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с.о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., село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ул.Желтоксан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>, 19.</w:t>
      </w:r>
    </w:p>
    <w:p w:rsidR="00B86B94" w:rsidRPr="00CB2DA5" w:rsidRDefault="00924CF1" w:rsidP="00873EAF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86B94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Постановления Правительства Р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="00B86B94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азахстан № 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375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B86B94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B2DA5" w:rsidRPr="00CB2DA5">
        <w:rPr>
          <w:rFonts w:ascii="Times New Roman" w:hAnsi="Times New Roman" w:cs="Times New Roman"/>
          <w:color w:val="000000"/>
          <w:sz w:val="24"/>
        </w:rPr>
        <w:t>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334D26" w:rsidRPr="00CB2D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67D2B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993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 средств</w:t>
      </w:r>
      <w:r w:rsidR="00967D2B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0"/>
        <w:gridCol w:w="1988"/>
        <w:gridCol w:w="2436"/>
        <w:gridCol w:w="1203"/>
        <w:gridCol w:w="799"/>
        <w:gridCol w:w="1301"/>
        <w:gridCol w:w="1722"/>
      </w:tblGrid>
      <w:tr w:rsidR="003C5D6B" w:rsidRPr="00F16354" w:rsidTr="00F43DE0">
        <w:trPr>
          <w:trHeight w:val="6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914F17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3C5D6B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Международное непатентованное название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т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орговое название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3C5D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форма, характеристика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914F1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914F17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3B59E6" w:rsidRDefault="003C5D6B" w:rsidP="00914F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3B59E6" w:rsidRDefault="003C5D6B" w:rsidP="00914F1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D71993" w:rsidRPr="00F16354" w:rsidTr="003957F6">
        <w:trPr>
          <w:trHeight w:val="15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914F17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3957F6" w:rsidRPr="00F16354" w:rsidTr="001C3E4E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73132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0A2EB6" w:rsidRDefault="003957F6" w:rsidP="003957F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Циннаризин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0A2EB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25 мг, № 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116358" w:rsidRDefault="003957F6" w:rsidP="003957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AD3E70" w:rsidRDefault="003957F6" w:rsidP="003957F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7 500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3957F6" w:rsidRPr="00F16354" w:rsidTr="001C3E4E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73132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3F185A" w:rsidRDefault="003957F6" w:rsidP="003957F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Ацетилсалициловая кислота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3F185A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5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3F185A" w:rsidRDefault="003957F6" w:rsidP="003957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3F185A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AD3E70" w:rsidRDefault="003957F6" w:rsidP="003957F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9 85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7F6" w:rsidRPr="00F16354" w:rsidTr="001C3E4E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73132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0A2EB6" w:rsidRDefault="003957F6" w:rsidP="003957F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Дидрогестерон, дюфастон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0A2EB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10 мг, № 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D36C0" w:rsidRDefault="003957F6" w:rsidP="003957F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3F185A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AD3E70" w:rsidRDefault="003957F6" w:rsidP="003957F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795 00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7F6" w:rsidRPr="00F16354" w:rsidTr="001C3E4E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73132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A2A60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 3%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AD3E70" w:rsidRDefault="003957F6" w:rsidP="003957F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150 520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7F6" w:rsidRPr="00F16354" w:rsidTr="001C3E4E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73132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E526FF" w:rsidRDefault="003957F6" w:rsidP="003957F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Перметрин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Педекс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0,5%,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AD3E70" w:rsidRDefault="003957F6" w:rsidP="003957F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15 000</w:t>
            </w:r>
            <w:r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7F6" w:rsidRPr="00F16354" w:rsidTr="001C3E4E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73132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E22243" w:rsidRDefault="003957F6" w:rsidP="003957F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Кальция глюконат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аствор для инъекции 10%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5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AD3E70" w:rsidRDefault="003957F6" w:rsidP="003957F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68 040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7F6" w:rsidRPr="00F16354" w:rsidTr="001C3E4E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73132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E22243" w:rsidRDefault="003957F6" w:rsidP="003957F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Кальция глюконат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аствор для инъекции 10%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10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AD3E70" w:rsidRDefault="003957F6" w:rsidP="003957F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130 890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7F6" w:rsidRPr="00F16354" w:rsidTr="001C3E4E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73132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E526FF" w:rsidRDefault="003957F6" w:rsidP="003957F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53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Оксибупрокаин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инокайн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,4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5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2E0592" w:rsidRDefault="003957F6" w:rsidP="003957F6">
            <w:pPr>
              <w:spacing w:after="0"/>
              <w:jc w:val="right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63 443,50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7F6" w:rsidRPr="00F16354" w:rsidTr="001C3E4E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73132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88532C" w:rsidRDefault="003957F6" w:rsidP="003957F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Пентоксифиллин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88532C" w:rsidRDefault="003957F6" w:rsidP="003957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AD3E70" w:rsidRDefault="003957F6" w:rsidP="003957F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154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38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7F6" w:rsidRPr="00F16354" w:rsidTr="001C3E4E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73132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88532C" w:rsidRDefault="003957F6" w:rsidP="003957F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Тиамина хлорид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1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AD3E70" w:rsidRDefault="003957F6" w:rsidP="003957F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21 96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7F6" w:rsidRPr="00F16354" w:rsidTr="001C3E4E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73132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FF67F7" w:rsidRDefault="003957F6" w:rsidP="003957F6">
            <w:pPr>
              <w:spacing w:after="0"/>
              <w:ind w:left="-59"/>
              <w:rPr>
                <w:rFonts w:ascii="Times New Roman" w:eastAsia="Times New Roman" w:hAnsi="Times New Roman"/>
                <w:color w:val="000000"/>
              </w:rPr>
            </w:pPr>
            <w:r w:rsidRPr="001339CE">
              <w:rPr>
                <w:rFonts w:ascii="Times New Roman" w:hAnsi="Times New Roman"/>
                <w:color w:val="000000"/>
                <w:sz w:val="20"/>
              </w:rPr>
              <w:t xml:space="preserve">Тетрациклиновая глазная мазь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FF67F7" w:rsidRDefault="003957F6" w:rsidP="003957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F67F7">
              <w:rPr>
                <w:rFonts w:ascii="Times New Roman" w:hAnsi="Times New Roman"/>
                <w:color w:val="000000"/>
              </w:rPr>
              <w:t>1%</w:t>
            </w:r>
            <w:r>
              <w:rPr>
                <w:rFonts w:ascii="Times New Roman" w:hAnsi="Times New Roman"/>
                <w:color w:val="000000"/>
                <w:lang w:val="kk-KZ"/>
              </w:rPr>
              <w:t>,</w:t>
            </w:r>
            <w:r w:rsidRPr="00FF67F7">
              <w:rPr>
                <w:rFonts w:ascii="Times New Roman" w:hAnsi="Times New Roman"/>
                <w:color w:val="000000"/>
              </w:rPr>
              <w:t xml:space="preserve"> 3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FF67F7">
              <w:rPr>
                <w:rFonts w:ascii="Times New Roman" w:hAnsi="Times New Roman"/>
                <w:color w:val="00000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FF67F7" w:rsidRDefault="003957F6" w:rsidP="003957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Default="003957F6" w:rsidP="003957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22 800,00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7F6" w:rsidRPr="00F16354" w:rsidTr="001C3E4E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73132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88532C" w:rsidRDefault="003957F6" w:rsidP="003957F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Аммиак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10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20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3F185A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AD3E70" w:rsidRDefault="003957F6" w:rsidP="003957F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8 122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7F6" w:rsidRPr="00F16354" w:rsidTr="001C3E4E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E22243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783498" w:rsidRDefault="003957F6" w:rsidP="003957F6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83498">
              <w:rPr>
                <w:rFonts w:ascii="Times New Roman" w:hAnsi="Times New Roman"/>
                <w:color w:val="000000"/>
                <w:sz w:val="20"/>
                <w:szCs w:val="20"/>
              </w:rPr>
              <w:t>Стерофундин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783498" w:rsidRDefault="003957F6" w:rsidP="003957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инфузии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4 %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116358" w:rsidRDefault="003957F6" w:rsidP="003957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AD3E70" w:rsidRDefault="003957F6" w:rsidP="003957F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874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7F6" w:rsidRPr="00F16354" w:rsidTr="001C3E4E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E526FF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2F7ABE" w:rsidRDefault="003957F6" w:rsidP="003957F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Утрожестан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капсула 200 мг, № 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AD3E70" w:rsidRDefault="003957F6" w:rsidP="003957F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317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7F6" w:rsidRPr="00F16354" w:rsidTr="001C3E4E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88532C" w:rsidRDefault="003957F6" w:rsidP="003957F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Йод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5%, 20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116358" w:rsidRDefault="003957F6" w:rsidP="003957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AD3E70" w:rsidRDefault="003957F6" w:rsidP="003957F6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21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105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7F6" w:rsidRPr="00F16354" w:rsidTr="001C3E4E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D36C0" w:rsidRDefault="003957F6" w:rsidP="003957F6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Нифедипин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D36C0" w:rsidRDefault="003957F6" w:rsidP="003957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К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ордафен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,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та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блетка 10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мг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D36C0" w:rsidRDefault="003957F6" w:rsidP="003957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D36C0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D36C0" w:rsidRDefault="003957F6" w:rsidP="003957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11 15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0</w:t>
            </w: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7F6" w:rsidRPr="00F16354" w:rsidTr="001C3E4E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Метилдопа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A2A60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Допегит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т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аблетка 250мг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B5555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BB55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B5555" w:rsidRDefault="003957F6" w:rsidP="003957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BB55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7F6" w:rsidRPr="00F16354" w:rsidTr="001C3E4E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2F7ABE" w:rsidRDefault="003957F6" w:rsidP="003957F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Амброксол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Секразол, сироп 15 мг, </w:t>
            </w:r>
          </w:p>
          <w:p w:rsidR="003957F6" w:rsidRPr="00C445FA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116358" w:rsidRDefault="003957F6" w:rsidP="003957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AD3E70" w:rsidRDefault="003957F6" w:rsidP="003957F6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311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150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7F6" w:rsidRPr="00F16354" w:rsidTr="001C3E4E">
        <w:trPr>
          <w:trHeight w:val="13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2F7ABE" w:rsidRDefault="003957F6" w:rsidP="003957F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Амброксол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Амбро, сироп 7,5 мг, </w:t>
            </w:r>
          </w:p>
          <w:p w:rsidR="003957F6" w:rsidRPr="00C445FA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116358" w:rsidRDefault="003957F6" w:rsidP="003957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AD3E70" w:rsidRDefault="003957F6" w:rsidP="003957F6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70 354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7F6" w:rsidRPr="00F16354" w:rsidTr="00907BB0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2F7ABE" w:rsidRDefault="003957F6" w:rsidP="003957F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Амброксол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C445FA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Амброксол, 300 мг, таблетка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116358" w:rsidRDefault="003957F6" w:rsidP="003957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AD3E70" w:rsidRDefault="003957F6" w:rsidP="003957F6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11 252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3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A33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33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A33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3957F6" w:rsidRPr="00F16354" w:rsidTr="00907BB0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3F185A" w:rsidRDefault="003957F6" w:rsidP="003957F6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Вода для инъекции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3F185A" w:rsidRDefault="003957F6" w:rsidP="003957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инъекции </w:t>
            </w:r>
          </w:p>
          <w:p w:rsidR="003957F6" w:rsidRPr="003F185A" w:rsidRDefault="003957F6" w:rsidP="003957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3F185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3F185A" w:rsidRDefault="003957F6" w:rsidP="003957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3F185A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3F185A" w:rsidRDefault="003957F6" w:rsidP="003957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12 00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7F6" w:rsidRPr="00F16354" w:rsidTr="00907BB0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Коллоргол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ind w:left="-92" w:right="-8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измерения внутриглазного давления, </w:t>
            </w:r>
          </w:p>
          <w:p w:rsidR="003957F6" w:rsidRDefault="003957F6" w:rsidP="003957F6">
            <w:pPr>
              <w:spacing w:after="0" w:line="240" w:lineRule="auto"/>
              <w:ind w:left="-92" w:right="-8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D32603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AD3E70" w:rsidRDefault="003957F6" w:rsidP="003957F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7F6" w:rsidRPr="00F16354" w:rsidTr="00907BB0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88532C" w:rsidRDefault="003957F6" w:rsidP="003957F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брилиантовой зелени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1%, 20 мл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3F185A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AD3E70" w:rsidRDefault="003957F6" w:rsidP="003957F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348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7F6" w:rsidRPr="00F16354" w:rsidTr="00907BB0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88532C" w:rsidRDefault="003957F6" w:rsidP="003957F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Декстран,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Полиглюкин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мл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88532C" w:rsidRDefault="003957F6" w:rsidP="003957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1339CE" w:rsidRDefault="003957F6" w:rsidP="003957F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40 000,00</w:t>
            </w:r>
          </w:p>
        </w:tc>
        <w:tc>
          <w:tcPr>
            <w:tcW w:w="1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7F6" w:rsidRPr="00F16354" w:rsidTr="003957F6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F6" w:rsidRPr="003B59E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3B59E6" w:rsidRDefault="003957F6" w:rsidP="003957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3B59E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3B59E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3B59E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EF3D6F" w:rsidRDefault="003957F6" w:rsidP="003957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2 914 241,90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BA2A60" w:rsidRDefault="003957F6" w:rsidP="003957F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354B" w:rsidRDefault="00A3354B" w:rsidP="00A3354B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ценовые предложения от потенциальных поставщиков</w:t>
      </w:r>
      <w:r w:rsidR="006444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tbl>
      <w:tblPr>
        <w:tblW w:w="9983" w:type="dxa"/>
        <w:tblInd w:w="-34" w:type="dxa"/>
        <w:tblLook w:val="04A0" w:firstRow="1" w:lastRow="0" w:firstColumn="1" w:lastColumn="0" w:noHBand="0" w:noVBand="1"/>
      </w:tblPr>
      <w:tblGrid>
        <w:gridCol w:w="519"/>
        <w:gridCol w:w="2101"/>
        <w:gridCol w:w="2716"/>
        <w:gridCol w:w="1110"/>
        <w:gridCol w:w="765"/>
        <w:gridCol w:w="1154"/>
        <w:gridCol w:w="1618"/>
      </w:tblGrid>
      <w:tr w:rsidR="00644474" w:rsidRPr="0049191C" w:rsidTr="003957F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4" w:rsidRPr="00BA2A60" w:rsidRDefault="00644474" w:rsidP="00443ECA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4" w:rsidRPr="00BA2A60" w:rsidRDefault="00644474" w:rsidP="00443ECA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4" w:rsidRPr="00BA2A60" w:rsidRDefault="00644474" w:rsidP="0044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4" w:rsidRPr="00BA2A60" w:rsidRDefault="00644474" w:rsidP="00443EC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474" w:rsidRPr="00BA2A60" w:rsidRDefault="00644474" w:rsidP="00443ECA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474" w:rsidRPr="003B59E6" w:rsidRDefault="00644474" w:rsidP="00443E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474" w:rsidRPr="00FE3016" w:rsidRDefault="00644474" w:rsidP="00443ECA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644474" w:rsidRDefault="00644474" w:rsidP="00443ECA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644474" w:rsidRPr="003B59E6" w:rsidRDefault="00644474" w:rsidP="00443ECA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644474" w:rsidRPr="0049191C" w:rsidTr="00443ECA">
        <w:trPr>
          <w:trHeight w:val="315"/>
        </w:trPr>
        <w:tc>
          <w:tcPr>
            <w:tcW w:w="9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44474" w:rsidRPr="00661C5A" w:rsidRDefault="003957F6" w:rsidP="00F47463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3957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ИП</w:t>
            </w:r>
            <w:r w:rsidRPr="003957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«</w:t>
            </w:r>
            <w:r w:rsidRPr="003957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Кофлер Эрика Эдуардовна</w:t>
            </w:r>
            <w:r w:rsidRPr="003957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3957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Актобе, жилой массив Каргалы, ул.Мира,</w:t>
            </w:r>
            <w:r w:rsidRPr="003957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 w:rsidRPr="003957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3, квартира 17, </w:t>
            </w:r>
            <w:r w:rsidRPr="003957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дата и время предоставления ценового предложения: </w:t>
            </w:r>
            <w:r w:rsidRPr="003957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03</w:t>
            </w:r>
            <w:r w:rsidRPr="003957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 w:rsidRPr="003957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</w:t>
            </w:r>
            <w:r w:rsidRPr="003957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3957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23</w:t>
            </w:r>
            <w:r w:rsidRPr="003957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 w:rsidRPr="003957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09</w:t>
            </w:r>
            <w:r w:rsidRPr="003957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 w:rsidRPr="003957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10</w:t>
            </w:r>
            <w:r w:rsidRPr="003957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="00644474"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3957F6" w:rsidRPr="0049191C" w:rsidTr="003957F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88532C" w:rsidRDefault="003957F6" w:rsidP="003957F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Декстран,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Полиглюкин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мл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Pr="0088532C" w:rsidRDefault="003957F6" w:rsidP="003957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Default="003957F6" w:rsidP="003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7F6" w:rsidRPr="001339CE" w:rsidRDefault="003957F6" w:rsidP="003957F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3 140,00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F6" w:rsidRDefault="003957F6" w:rsidP="003957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31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00,00</w:t>
            </w:r>
          </w:p>
        </w:tc>
      </w:tr>
      <w:tr w:rsidR="00644474" w:rsidRPr="0049191C" w:rsidTr="003957F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74" w:rsidRDefault="00644474" w:rsidP="00644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74" w:rsidRPr="003B59E6" w:rsidRDefault="00644474" w:rsidP="006444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74" w:rsidRPr="003B59E6" w:rsidRDefault="00644474" w:rsidP="00644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74" w:rsidRPr="003B59E6" w:rsidRDefault="00644474" w:rsidP="00644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74" w:rsidRPr="003B59E6" w:rsidRDefault="00644474" w:rsidP="00644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74" w:rsidRPr="003B59E6" w:rsidRDefault="00644474" w:rsidP="00644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474" w:rsidRPr="002F71AF" w:rsidRDefault="003957F6" w:rsidP="00F474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31 4</w:t>
            </w:r>
            <w:r w:rsidR="00644474"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00</w:t>
            </w:r>
            <w:r w:rsidR="00644474"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</w:tbl>
    <w:p w:rsidR="00A3354B" w:rsidRPr="00A3354B" w:rsidRDefault="00A3354B" w:rsidP="00A3354B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Отклоненные ценовые предложения потенциальных поставщиков – не было;</w:t>
      </w:r>
    </w:p>
    <w:p w:rsidR="00644474" w:rsidRPr="00644474" w:rsidRDefault="00644474" w:rsidP="0064447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color w:val="000000"/>
          <w:sz w:val="24"/>
        </w:rPr>
      </w:pPr>
      <w:r w:rsidRPr="00644474">
        <w:rPr>
          <w:rFonts w:ascii="Times New Roman" w:hAnsi="Times New Roman" w:cs="Times New Roman"/>
          <w:color w:val="000000"/>
          <w:sz w:val="24"/>
        </w:rPr>
        <w:t>Ценовые предложения потенциальных поставщиков, которые соответствуют к закупаемым изделиям медицинского назначения и требованиям Правил:</w:t>
      </w:r>
    </w:p>
    <w:p w:rsidR="00644474" w:rsidRPr="00644474" w:rsidRDefault="003957F6" w:rsidP="0064447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b/>
          <w:bCs/>
          <w:color w:val="000000"/>
          <w:sz w:val="24"/>
        </w:rPr>
      </w:pPr>
      <w:r w:rsidRPr="003957F6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ИП</w:t>
      </w:r>
      <w:r w:rsidRPr="003957F6">
        <w:rPr>
          <w:rFonts w:ascii="Times New Roman" w:hAnsi="Times New Roman" w:cs="Times New Roman"/>
          <w:b/>
          <w:bCs/>
          <w:color w:val="000000"/>
          <w:sz w:val="24"/>
        </w:rPr>
        <w:t xml:space="preserve"> «</w:t>
      </w:r>
      <w:r w:rsidRPr="003957F6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Кофлер Эрика Эдуардовна</w:t>
      </w:r>
      <w:r w:rsidRPr="003957F6">
        <w:rPr>
          <w:rFonts w:ascii="Times New Roman" w:hAnsi="Times New Roman" w:cs="Times New Roman"/>
          <w:b/>
          <w:bCs/>
          <w:color w:val="000000"/>
          <w:sz w:val="24"/>
        </w:rPr>
        <w:t xml:space="preserve">», Республика Казахстан, город </w:t>
      </w:r>
      <w:r w:rsidRPr="003957F6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Актобе, жилой массив Каргалы, ул.Мира,</w:t>
      </w:r>
      <w:r w:rsidRPr="003957F6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Pr="003957F6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3, квартира 17</w:t>
      </w:r>
      <w:r w:rsidR="00644474" w:rsidRPr="00644474">
        <w:rPr>
          <w:rFonts w:ascii="Times New Roman" w:hAnsi="Times New Roman" w:cs="Times New Roman"/>
          <w:b/>
          <w:bCs/>
          <w:color w:val="000000"/>
          <w:sz w:val="24"/>
        </w:rPr>
        <w:t>.</w:t>
      </w:r>
    </w:p>
    <w:p w:rsidR="00644474" w:rsidRPr="00644474" w:rsidRDefault="00644474" w:rsidP="0064447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color w:val="000000"/>
          <w:sz w:val="24"/>
        </w:rPr>
      </w:pPr>
      <w:r w:rsidRPr="00644474">
        <w:rPr>
          <w:rFonts w:ascii="Times New Roman" w:hAnsi="Times New Roman" w:cs="Times New Roman"/>
          <w:color w:val="000000"/>
          <w:sz w:val="24"/>
        </w:rPr>
        <w:t>Признать закуп</w:t>
      </w:r>
      <w:r w:rsidRPr="00644474">
        <w:rPr>
          <w:rFonts w:ascii="Times New Roman" w:hAnsi="Times New Roman" w:cs="Times New Roman"/>
          <w:color w:val="000000"/>
          <w:sz w:val="24"/>
          <w:lang w:val="kk-KZ"/>
        </w:rPr>
        <w:t xml:space="preserve"> изделий медицинского назначения </w:t>
      </w:r>
      <w:r w:rsidRPr="00644474">
        <w:rPr>
          <w:rFonts w:ascii="Times New Roman" w:hAnsi="Times New Roman" w:cs="Times New Roman"/>
          <w:b/>
          <w:color w:val="000000"/>
          <w:sz w:val="24"/>
        </w:rPr>
        <w:t xml:space="preserve">несостоявшимся, </w:t>
      </w:r>
      <w:r w:rsidRPr="00644474">
        <w:rPr>
          <w:rFonts w:ascii="Times New Roman" w:hAnsi="Times New Roman" w:cs="Times New Roman"/>
          <w:color w:val="000000"/>
          <w:sz w:val="24"/>
        </w:rPr>
        <w:t>по следующим лотам:</w:t>
      </w:r>
    </w:p>
    <w:p w:rsidR="00644474" w:rsidRPr="00644474" w:rsidRDefault="00644474" w:rsidP="00644474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color w:val="000000"/>
          <w:sz w:val="24"/>
          <w:lang w:val="kk-KZ"/>
        </w:rPr>
      </w:pPr>
      <w:r w:rsidRPr="00644474">
        <w:rPr>
          <w:rFonts w:ascii="Times New Roman" w:hAnsi="Times New Roman" w:cs="Times New Roman"/>
          <w:color w:val="000000"/>
          <w:sz w:val="24"/>
          <w:lang w:val="kk-KZ"/>
        </w:rPr>
        <w:t xml:space="preserve">по лотам </w:t>
      </w:r>
      <w:r>
        <w:rPr>
          <w:rFonts w:ascii="Times New Roman" w:hAnsi="Times New Roman" w:cs="Times New Roman"/>
          <w:color w:val="000000"/>
          <w:sz w:val="24"/>
          <w:lang w:val="kk-KZ"/>
        </w:rPr>
        <w:t xml:space="preserve">1, </w:t>
      </w:r>
      <w:r w:rsidRPr="00644474">
        <w:rPr>
          <w:rFonts w:ascii="Times New Roman" w:hAnsi="Times New Roman" w:cs="Times New Roman"/>
          <w:color w:val="000000"/>
          <w:sz w:val="24"/>
          <w:lang w:val="kk-KZ"/>
        </w:rPr>
        <w:t xml:space="preserve">2, 3, 4, 5, 6, 7, 8, 9, 10, 11, 12, 13, 14, 15, 16, 17, 18, 19, 20, 21, </w:t>
      </w:r>
      <w:r w:rsidR="003957F6">
        <w:rPr>
          <w:rFonts w:ascii="Times New Roman" w:hAnsi="Times New Roman" w:cs="Times New Roman"/>
          <w:color w:val="000000"/>
          <w:sz w:val="24"/>
          <w:lang w:val="kk-KZ"/>
        </w:rPr>
        <w:t>22, 23</w:t>
      </w:r>
      <w:r w:rsidRPr="00644474">
        <w:rPr>
          <w:rFonts w:ascii="Times New Roman" w:hAnsi="Times New Roman" w:cs="Times New Roman"/>
          <w:color w:val="000000"/>
          <w:sz w:val="24"/>
          <w:lang w:val="kk-KZ"/>
        </w:rPr>
        <w:t xml:space="preserve"> отсутствует ценовые предложения.</w:t>
      </w:r>
    </w:p>
    <w:p w:rsidR="00644474" w:rsidRPr="00644474" w:rsidRDefault="00644474" w:rsidP="0064447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color w:val="000000"/>
          <w:sz w:val="24"/>
        </w:rPr>
      </w:pPr>
      <w:r w:rsidRPr="00644474">
        <w:rPr>
          <w:rFonts w:ascii="Times New Roman" w:hAnsi="Times New Roman" w:cs="Times New Roman"/>
          <w:color w:val="000000"/>
          <w:sz w:val="24"/>
          <w:lang w:val="kk-KZ"/>
        </w:rPr>
        <w:t>Н</w:t>
      </w:r>
      <w:r w:rsidRPr="00644474">
        <w:rPr>
          <w:rFonts w:ascii="Times New Roman" w:hAnsi="Times New Roman" w:cs="Times New Roman"/>
          <w:color w:val="000000"/>
          <w:sz w:val="24"/>
        </w:rPr>
        <w:t>а основании пункта 1</w:t>
      </w:r>
      <w:r w:rsidR="003957F6">
        <w:rPr>
          <w:rFonts w:ascii="Times New Roman" w:hAnsi="Times New Roman" w:cs="Times New Roman"/>
          <w:color w:val="000000"/>
          <w:sz w:val="24"/>
          <w:lang w:val="kk-KZ"/>
        </w:rPr>
        <w:t>39</w:t>
      </w:r>
      <w:r w:rsidRPr="00644474">
        <w:rPr>
          <w:rFonts w:ascii="Times New Roman" w:hAnsi="Times New Roman" w:cs="Times New Roman"/>
          <w:color w:val="000000"/>
          <w:sz w:val="24"/>
        </w:rPr>
        <w:t xml:space="preserve"> Правил, признать победителя по следующим лотам и заключить договор при предоставлении документов в соответствии с пунктом 1</w:t>
      </w:r>
      <w:r w:rsidR="003957F6">
        <w:rPr>
          <w:rFonts w:ascii="Times New Roman" w:hAnsi="Times New Roman" w:cs="Times New Roman"/>
          <w:color w:val="000000"/>
          <w:sz w:val="24"/>
          <w:lang w:val="kk-KZ"/>
        </w:rPr>
        <w:t>41</w:t>
      </w:r>
      <w:bookmarkStart w:id="0" w:name="_GoBack"/>
      <w:bookmarkEnd w:id="0"/>
      <w:r w:rsidRPr="00644474">
        <w:rPr>
          <w:rFonts w:ascii="Times New Roman" w:hAnsi="Times New Roman" w:cs="Times New Roman"/>
          <w:color w:val="000000"/>
          <w:sz w:val="24"/>
        </w:rPr>
        <w:t xml:space="preserve"> Правил:</w:t>
      </w:r>
    </w:p>
    <w:p w:rsidR="00644474" w:rsidRDefault="00644474" w:rsidP="00644474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b/>
          <w:bCs/>
          <w:color w:val="000000"/>
          <w:sz w:val="24"/>
        </w:rPr>
      </w:pPr>
      <w:r w:rsidRPr="00644474">
        <w:rPr>
          <w:rFonts w:ascii="Times New Roman" w:hAnsi="Times New Roman" w:cs="Times New Roman"/>
          <w:color w:val="000000"/>
          <w:sz w:val="24"/>
        </w:rPr>
        <w:t>по лот</w:t>
      </w:r>
      <w:r w:rsidR="003957F6">
        <w:rPr>
          <w:rFonts w:ascii="Times New Roman" w:hAnsi="Times New Roman" w:cs="Times New Roman"/>
          <w:color w:val="000000"/>
          <w:sz w:val="24"/>
          <w:lang w:val="kk-KZ"/>
        </w:rPr>
        <w:t>у</w:t>
      </w:r>
      <w:r w:rsidRPr="00644474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kk-KZ"/>
        </w:rPr>
        <w:t>2</w:t>
      </w:r>
      <w:r w:rsidR="003957F6">
        <w:rPr>
          <w:rFonts w:ascii="Times New Roman" w:hAnsi="Times New Roman" w:cs="Times New Roman"/>
          <w:color w:val="000000"/>
          <w:sz w:val="24"/>
          <w:lang w:val="kk-KZ"/>
        </w:rPr>
        <w:t>4</w:t>
      </w:r>
      <w:r w:rsidRPr="00644474">
        <w:rPr>
          <w:rFonts w:ascii="Times New Roman" w:hAnsi="Times New Roman" w:cs="Times New Roman"/>
          <w:color w:val="000000"/>
          <w:sz w:val="24"/>
        </w:rPr>
        <w:t xml:space="preserve"> </w:t>
      </w:r>
      <w:r w:rsidRPr="00644474">
        <w:rPr>
          <w:rFonts w:ascii="Times New Roman" w:hAnsi="Times New Roman" w:cs="Times New Roman"/>
          <w:color w:val="000000"/>
          <w:sz w:val="24"/>
          <w:lang w:val="kk-KZ"/>
        </w:rPr>
        <w:t>–</w:t>
      </w:r>
      <w:r w:rsidRPr="00644474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3957F6" w:rsidRPr="003957F6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ИП</w:t>
      </w:r>
      <w:r w:rsidR="003957F6" w:rsidRPr="003957F6">
        <w:rPr>
          <w:rFonts w:ascii="Times New Roman" w:hAnsi="Times New Roman" w:cs="Times New Roman"/>
          <w:b/>
          <w:bCs/>
          <w:color w:val="000000"/>
          <w:sz w:val="24"/>
        </w:rPr>
        <w:t xml:space="preserve"> «</w:t>
      </w:r>
      <w:r w:rsidR="003957F6" w:rsidRPr="003957F6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Кофлер Эрика Эдуардовна</w:t>
      </w:r>
      <w:r w:rsidR="003957F6" w:rsidRPr="003957F6">
        <w:rPr>
          <w:rFonts w:ascii="Times New Roman" w:hAnsi="Times New Roman" w:cs="Times New Roman"/>
          <w:b/>
          <w:bCs/>
          <w:color w:val="000000"/>
          <w:sz w:val="24"/>
        </w:rPr>
        <w:t xml:space="preserve">», Республика Казахстан, город </w:t>
      </w:r>
      <w:r w:rsidR="003957F6" w:rsidRPr="003957F6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Актобе, жилой массив Каргалы, ул.Мира,</w:t>
      </w:r>
      <w:r w:rsidR="003957F6" w:rsidRPr="003957F6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3957F6" w:rsidRPr="003957F6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3, квартира 17</w:t>
      </w:r>
      <w:r w:rsidRPr="00F47463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.</w:t>
      </w:r>
    </w:p>
    <w:p w:rsidR="00BE43C4" w:rsidRDefault="00644474" w:rsidP="00644474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lang w:val="kk-KZ"/>
        </w:rPr>
        <w:t>7</w:t>
      </w:r>
      <w:r w:rsidRPr="00644474">
        <w:rPr>
          <w:rFonts w:ascii="Times New Roman" w:hAnsi="Times New Roman" w:cs="Times New Roman"/>
          <w:color w:val="000000"/>
          <w:sz w:val="24"/>
          <w:lang w:val="kk-KZ"/>
        </w:rPr>
        <w:t>.</w:t>
      </w:r>
      <w:r w:rsidRPr="00644474">
        <w:rPr>
          <w:rFonts w:ascii="Times New Roman" w:hAnsi="Times New Roman" w:cs="Times New Roman"/>
          <w:color w:val="000000"/>
          <w:sz w:val="24"/>
        </w:rPr>
        <w:t xml:space="preserve"> Заказчику государственное коммунальное предприятие «</w:t>
      </w:r>
      <w:proofErr w:type="spellStart"/>
      <w:r w:rsidRPr="00644474">
        <w:rPr>
          <w:rFonts w:ascii="Times New Roman" w:hAnsi="Times New Roman" w:cs="Times New Roman"/>
          <w:color w:val="000000"/>
          <w:sz w:val="24"/>
        </w:rPr>
        <w:t>Уилская</w:t>
      </w:r>
      <w:proofErr w:type="spellEnd"/>
      <w:r w:rsidRPr="00644474">
        <w:rPr>
          <w:rFonts w:ascii="Times New Roman" w:hAnsi="Times New Roman" w:cs="Times New Roman"/>
          <w:color w:val="000000"/>
          <w:sz w:val="24"/>
        </w:rPr>
        <w:t xml:space="preserve"> районная больница» на праве хозяйственного ведения государственного учреждения «Управление здравоохранения Актюбинской области», разместить текст данного протокол об итогах на </w:t>
      </w:r>
      <w:proofErr w:type="spellStart"/>
      <w:r w:rsidRPr="00644474">
        <w:rPr>
          <w:rFonts w:ascii="Times New Roman" w:hAnsi="Times New Roman" w:cs="Times New Roman"/>
          <w:color w:val="000000"/>
          <w:sz w:val="24"/>
        </w:rPr>
        <w:t>интернет-ресурсе</w:t>
      </w:r>
      <w:proofErr w:type="spellEnd"/>
      <w:r w:rsidRPr="00644474">
        <w:rPr>
          <w:rFonts w:ascii="Times New Roman" w:hAnsi="Times New Roman" w:cs="Times New Roman"/>
          <w:color w:val="000000"/>
          <w:sz w:val="24"/>
        </w:rPr>
        <w:t xml:space="preserve"> </w:t>
      </w:r>
      <w:r w:rsidRPr="00644474">
        <w:rPr>
          <w:rFonts w:ascii="Times New Roman" w:hAnsi="Times New Roman" w:cs="Times New Roman"/>
          <w:color w:val="000000"/>
          <w:sz w:val="24"/>
          <w:u w:val="single"/>
        </w:rPr>
        <w:t>www.uilcrb.kz</w:t>
      </w:r>
      <w:r w:rsidRPr="00644474">
        <w:rPr>
          <w:rFonts w:ascii="Times New Roman" w:hAnsi="Times New Roman" w:cs="Times New Roman"/>
          <w:color w:val="000000"/>
          <w:sz w:val="24"/>
        </w:rPr>
        <w:t>.</w:t>
      </w:r>
    </w:p>
    <w:p w:rsidR="004C2111" w:rsidRDefault="004C2111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57F6" w:rsidRPr="004C2111" w:rsidRDefault="003957F6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43C4" w:rsidRPr="003957F6" w:rsidRDefault="003957F6" w:rsidP="004C2111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Руководитель</w:t>
      </w:r>
    </w:p>
    <w:p w:rsidR="006F2787" w:rsidRDefault="004C2111" w:rsidP="00644474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ГКП 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Уилск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43C4" w:rsidRPr="00BE43C4">
        <w:rPr>
          <w:rFonts w:ascii="Times New Roman" w:hAnsi="Times New Roman" w:cs="Times New Roman"/>
          <w:b/>
          <w:sz w:val="24"/>
          <w:szCs w:val="24"/>
        </w:rPr>
        <w:t>районн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 больниц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proofErr w:type="gramStart"/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proofErr w:type="gramEnd"/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</w:t>
      </w:r>
      <w:proofErr w:type="spellStart"/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  <w:proofErr w:type="spellEnd"/>
    </w:p>
    <w:sectPr w:rsidR="006F2787" w:rsidSect="00CF4683">
      <w:pgSz w:w="11906" w:h="16838"/>
      <w:pgMar w:top="993" w:right="70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87F31EA"/>
    <w:multiLevelType w:val="hybridMultilevel"/>
    <w:tmpl w:val="2370CC68"/>
    <w:lvl w:ilvl="0" w:tplc="25AC9A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7BED"/>
    <w:multiLevelType w:val="hybridMultilevel"/>
    <w:tmpl w:val="2B7CBB0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D8512A"/>
    <w:multiLevelType w:val="hybridMultilevel"/>
    <w:tmpl w:val="4AC25292"/>
    <w:lvl w:ilvl="0" w:tplc="25E8BD8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515119"/>
    <w:multiLevelType w:val="hybridMultilevel"/>
    <w:tmpl w:val="EFBC809E"/>
    <w:lvl w:ilvl="0" w:tplc="03F888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9099D"/>
    <w:multiLevelType w:val="hybridMultilevel"/>
    <w:tmpl w:val="9208E47C"/>
    <w:lvl w:ilvl="0" w:tplc="44A4C4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9681E"/>
    <w:multiLevelType w:val="multilevel"/>
    <w:tmpl w:val="2FC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56334"/>
    <w:multiLevelType w:val="hybridMultilevel"/>
    <w:tmpl w:val="C30AFAFC"/>
    <w:lvl w:ilvl="0" w:tplc="53DC75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5805C1A"/>
    <w:multiLevelType w:val="multilevel"/>
    <w:tmpl w:val="1E9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5306D2"/>
    <w:multiLevelType w:val="hybridMultilevel"/>
    <w:tmpl w:val="C30AFAFC"/>
    <w:lvl w:ilvl="0" w:tplc="53DC75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D6616F"/>
    <w:multiLevelType w:val="hybridMultilevel"/>
    <w:tmpl w:val="DA04591A"/>
    <w:lvl w:ilvl="0" w:tplc="D6286B5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8C518C8"/>
    <w:multiLevelType w:val="hybridMultilevel"/>
    <w:tmpl w:val="0A56CA24"/>
    <w:lvl w:ilvl="0" w:tplc="A356B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1256DD"/>
    <w:multiLevelType w:val="hybridMultilevel"/>
    <w:tmpl w:val="472E2ED4"/>
    <w:lvl w:ilvl="0" w:tplc="34366CF4">
      <w:start w:val="31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A1DCD"/>
    <w:multiLevelType w:val="hybridMultilevel"/>
    <w:tmpl w:val="817CD1BA"/>
    <w:lvl w:ilvl="0" w:tplc="7CC28C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3"/>
  </w:num>
  <w:num w:numId="3">
    <w:abstractNumId w:val="3"/>
  </w:num>
  <w:num w:numId="4">
    <w:abstractNumId w:val="9"/>
  </w:num>
  <w:num w:numId="5">
    <w:abstractNumId w:val="17"/>
  </w:num>
  <w:num w:numId="6">
    <w:abstractNumId w:val="22"/>
  </w:num>
  <w:num w:numId="7">
    <w:abstractNumId w:val="10"/>
  </w:num>
  <w:num w:numId="8">
    <w:abstractNumId w:val="18"/>
  </w:num>
  <w:num w:numId="9">
    <w:abstractNumId w:val="20"/>
  </w:num>
  <w:num w:numId="10">
    <w:abstractNumId w:val="2"/>
  </w:num>
  <w:num w:numId="11">
    <w:abstractNumId w:val="15"/>
  </w:num>
  <w:num w:numId="12">
    <w:abstractNumId w:val="21"/>
  </w:num>
  <w:num w:numId="13">
    <w:abstractNumId w:val="5"/>
  </w:num>
  <w:num w:numId="14">
    <w:abstractNumId w:val="0"/>
  </w:num>
  <w:num w:numId="15">
    <w:abstractNumId w:val="13"/>
  </w:num>
  <w:num w:numId="16">
    <w:abstractNumId w:val="8"/>
  </w:num>
  <w:num w:numId="17">
    <w:abstractNumId w:val="1"/>
  </w:num>
  <w:num w:numId="18">
    <w:abstractNumId w:val="11"/>
  </w:num>
  <w:num w:numId="19">
    <w:abstractNumId w:val="12"/>
  </w:num>
  <w:num w:numId="20">
    <w:abstractNumId w:val="6"/>
  </w:num>
  <w:num w:numId="21">
    <w:abstractNumId w:val="16"/>
  </w:num>
  <w:num w:numId="22">
    <w:abstractNumId w:val="14"/>
  </w:num>
  <w:num w:numId="23">
    <w:abstractNumId w:val="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94"/>
    <w:rsid w:val="00005A53"/>
    <w:rsid w:val="00043D89"/>
    <w:rsid w:val="0004606F"/>
    <w:rsid w:val="00066F7D"/>
    <w:rsid w:val="00067BE0"/>
    <w:rsid w:val="00073ACD"/>
    <w:rsid w:val="00083FCA"/>
    <w:rsid w:val="00092A1A"/>
    <w:rsid w:val="000B1DA2"/>
    <w:rsid w:val="000F154F"/>
    <w:rsid w:val="00114FAD"/>
    <w:rsid w:val="00127437"/>
    <w:rsid w:val="001553C8"/>
    <w:rsid w:val="0016018A"/>
    <w:rsid w:val="0016421C"/>
    <w:rsid w:val="00172256"/>
    <w:rsid w:val="001B5F5B"/>
    <w:rsid w:val="001C11B8"/>
    <w:rsid w:val="001D3D5B"/>
    <w:rsid w:val="001D4221"/>
    <w:rsid w:val="00200B06"/>
    <w:rsid w:val="00203E0B"/>
    <w:rsid w:val="00204F3D"/>
    <w:rsid w:val="00226744"/>
    <w:rsid w:val="00234E15"/>
    <w:rsid w:val="00256012"/>
    <w:rsid w:val="002776AF"/>
    <w:rsid w:val="002840F3"/>
    <w:rsid w:val="002959B3"/>
    <w:rsid w:val="002967D1"/>
    <w:rsid w:val="002A388D"/>
    <w:rsid w:val="002B18E2"/>
    <w:rsid w:val="002C630D"/>
    <w:rsid w:val="0031158C"/>
    <w:rsid w:val="00334D26"/>
    <w:rsid w:val="00364127"/>
    <w:rsid w:val="003702A3"/>
    <w:rsid w:val="003957F6"/>
    <w:rsid w:val="003C5D6B"/>
    <w:rsid w:val="003D618C"/>
    <w:rsid w:val="003D744B"/>
    <w:rsid w:val="003F6415"/>
    <w:rsid w:val="00414D74"/>
    <w:rsid w:val="00414F7C"/>
    <w:rsid w:val="00423229"/>
    <w:rsid w:val="0042725A"/>
    <w:rsid w:val="00433500"/>
    <w:rsid w:val="00461ADD"/>
    <w:rsid w:val="0047254B"/>
    <w:rsid w:val="004C2111"/>
    <w:rsid w:val="004C58CC"/>
    <w:rsid w:val="004D281C"/>
    <w:rsid w:val="004D2B21"/>
    <w:rsid w:val="00525DCC"/>
    <w:rsid w:val="00537814"/>
    <w:rsid w:val="0059342C"/>
    <w:rsid w:val="005E7B98"/>
    <w:rsid w:val="0060508F"/>
    <w:rsid w:val="00644474"/>
    <w:rsid w:val="00694452"/>
    <w:rsid w:val="006A44A1"/>
    <w:rsid w:val="006A4D30"/>
    <w:rsid w:val="006F2787"/>
    <w:rsid w:val="006F3CAA"/>
    <w:rsid w:val="0070219D"/>
    <w:rsid w:val="0071562B"/>
    <w:rsid w:val="007313D2"/>
    <w:rsid w:val="00757048"/>
    <w:rsid w:val="00762DA6"/>
    <w:rsid w:val="0079577B"/>
    <w:rsid w:val="00796AAB"/>
    <w:rsid w:val="007D4160"/>
    <w:rsid w:val="0080017E"/>
    <w:rsid w:val="0081058F"/>
    <w:rsid w:val="0082006C"/>
    <w:rsid w:val="00821F4C"/>
    <w:rsid w:val="00860A55"/>
    <w:rsid w:val="00860F55"/>
    <w:rsid w:val="00862794"/>
    <w:rsid w:val="00893F96"/>
    <w:rsid w:val="0089418F"/>
    <w:rsid w:val="008B7024"/>
    <w:rsid w:val="008C70C2"/>
    <w:rsid w:val="00914F17"/>
    <w:rsid w:val="00924CF1"/>
    <w:rsid w:val="0093296A"/>
    <w:rsid w:val="00967656"/>
    <w:rsid w:val="00967D2B"/>
    <w:rsid w:val="00981CCD"/>
    <w:rsid w:val="009C0F5D"/>
    <w:rsid w:val="009C2602"/>
    <w:rsid w:val="009D73C6"/>
    <w:rsid w:val="009E2BAA"/>
    <w:rsid w:val="009E3E75"/>
    <w:rsid w:val="00A07991"/>
    <w:rsid w:val="00A161F6"/>
    <w:rsid w:val="00A3354B"/>
    <w:rsid w:val="00A67D34"/>
    <w:rsid w:val="00A81FA5"/>
    <w:rsid w:val="00A827DD"/>
    <w:rsid w:val="00A94CDF"/>
    <w:rsid w:val="00A96669"/>
    <w:rsid w:val="00AC00DB"/>
    <w:rsid w:val="00B14E36"/>
    <w:rsid w:val="00B3771F"/>
    <w:rsid w:val="00B4427E"/>
    <w:rsid w:val="00B55E3A"/>
    <w:rsid w:val="00B86B94"/>
    <w:rsid w:val="00BB2813"/>
    <w:rsid w:val="00BE30F3"/>
    <w:rsid w:val="00BE43C4"/>
    <w:rsid w:val="00C12994"/>
    <w:rsid w:val="00C27590"/>
    <w:rsid w:val="00C35106"/>
    <w:rsid w:val="00C72A24"/>
    <w:rsid w:val="00C906D1"/>
    <w:rsid w:val="00C96D61"/>
    <w:rsid w:val="00CA1731"/>
    <w:rsid w:val="00CA79FE"/>
    <w:rsid w:val="00CB2DA5"/>
    <w:rsid w:val="00CE6B71"/>
    <w:rsid w:val="00CF4683"/>
    <w:rsid w:val="00CF5FDF"/>
    <w:rsid w:val="00D140BD"/>
    <w:rsid w:val="00D262B8"/>
    <w:rsid w:val="00D34208"/>
    <w:rsid w:val="00D3669D"/>
    <w:rsid w:val="00D47098"/>
    <w:rsid w:val="00D71993"/>
    <w:rsid w:val="00D74BD6"/>
    <w:rsid w:val="00D92FC8"/>
    <w:rsid w:val="00DC05C4"/>
    <w:rsid w:val="00DC12A1"/>
    <w:rsid w:val="00DD074B"/>
    <w:rsid w:val="00E11948"/>
    <w:rsid w:val="00E41DE2"/>
    <w:rsid w:val="00E45931"/>
    <w:rsid w:val="00E5520F"/>
    <w:rsid w:val="00E853E9"/>
    <w:rsid w:val="00EB3F94"/>
    <w:rsid w:val="00EE7132"/>
    <w:rsid w:val="00F25C93"/>
    <w:rsid w:val="00F43DE0"/>
    <w:rsid w:val="00F47463"/>
    <w:rsid w:val="00F954C6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3514C"/>
  <w15:docId w15:val="{25553746-960F-46A4-822E-1E6C23E8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character" w:customStyle="1" w:styleId="s0">
    <w:name w:val="s0"/>
    <w:rsid w:val="000B1DA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C65A3-5B36-442C-817A-CE63F6B5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3</cp:revision>
  <cp:lastPrinted>2019-09-18T10:21:00Z</cp:lastPrinted>
  <dcterms:created xsi:type="dcterms:W3CDTF">2022-04-08T11:28:00Z</dcterms:created>
  <dcterms:modified xsi:type="dcterms:W3CDTF">2023-05-12T05:18:00Z</dcterms:modified>
</cp:coreProperties>
</file>